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2D8A" w14:textId="77777777" w:rsidR="000B3DE0" w:rsidRPr="00AF1BE2" w:rsidRDefault="000B3DE0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t>（様式</w:t>
      </w:r>
      <w:r w:rsidR="00E741B6" w:rsidRPr="00AF1BE2">
        <w:rPr>
          <w:rFonts w:ascii="ＭＳ ゴシック" w:eastAsia="ＭＳ ゴシック" w:hAnsi="ＭＳ ゴシック" w:hint="eastAsia"/>
        </w:rPr>
        <w:t>１</w:t>
      </w:r>
      <w:r w:rsidRPr="00AF1BE2">
        <w:rPr>
          <w:rFonts w:ascii="ＭＳ ゴシック" w:eastAsia="ＭＳ ゴシック" w:hAnsi="ＭＳ ゴシック" w:hint="eastAsia"/>
        </w:rPr>
        <w:t xml:space="preserve"> ）　　　　　　　　　　　　　　　　　　　　　　　　　　　　　　</w:t>
      </w:r>
    </w:p>
    <w:tbl>
      <w:tblPr>
        <w:tblpPr w:leftFromText="142" w:rightFromText="142" w:vertAnchor="text" w:horzAnchor="page" w:tblpX="993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87"/>
      </w:tblGrid>
      <w:tr w:rsidR="00AF1BE2" w:rsidRPr="00AF1BE2" w14:paraId="465457D7" w14:textId="77777777">
        <w:trPr>
          <w:trHeight w:val="888"/>
        </w:trPr>
        <w:tc>
          <w:tcPr>
            <w:tcW w:w="377" w:type="dxa"/>
            <w:vAlign w:val="center"/>
          </w:tcPr>
          <w:p w14:paraId="2C4DF115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45268679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887" w:type="dxa"/>
          </w:tcPr>
          <w:p w14:paraId="7201B39C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0AE7D3" w14:textId="49A0900D" w:rsidR="00682A02" w:rsidRPr="00EC5935" w:rsidRDefault="00682A02" w:rsidP="00682A02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令和３年度</w:t>
      </w:r>
      <w:r w:rsidR="004252EB"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（令和4年度事業）</w:t>
      </w:r>
    </w:p>
    <w:p w14:paraId="6134E2A8" w14:textId="53B08EF5" w:rsidR="00682A02" w:rsidRPr="00682A02" w:rsidRDefault="00593A1A" w:rsidP="00682A02">
      <w:pPr>
        <w:spacing w:line="0" w:lineRule="atLeast"/>
        <w:rPr>
          <w:rFonts w:ascii="ＭＳ ゴシック" w:eastAsia="ＭＳ ゴシック" w:hAnsi="ＭＳ ゴシック"/>
          <w:b/>
          <w:spacing w:val="-18"/>
          <w:sz w:val="32"/>
          <w:szCs w:val="32"/>
        </w:rPr>
      </w:pPr>
      <w:r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つながりをたやさない</w:t>
      </w:r>
      <w:r w:rsidR="00585740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社会づくり</w:t>
      </w:r>
      <w:r w:rsidR="00145306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活動</w:t>
      </w:r>
      <w:r w:rsidR="000B3DE0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支援</w:t>
      </w:r>
      <w:r w:rsidR="00145306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特別</w:t>
      </w:r>
      <w:r w:rsidR="0021447B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助成申請</w:t>
      </w:r>
      <w:r w:rsid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1010D705" w14:textId="77777777" w:rsidR="006D7DDB" w:rsidRPr="00AF1BE2" w:rsidRDefault="006D7DDB" w:rsidP="00682A02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F1BE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　　　　令和　　　年　　　月　　　日</w:t>
      </w:r>
    </w:p>
    <w:p w14:paraId="7115A179" w14:textId="77777777" w:rsidR="00922E37" w:rsidRPr="00AF1BE2" w:rsidRDefault="00754C9D" w:rsidP="00754C9D">
      <w:pPr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F5732" w:rsidRPr="00AF1BE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="006F5732" w:rsidRPr="00AF1BE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="006F5732" w:rsidRPr="00AF1BE2">
        <w:rPr>
          <w:rFonts w:ascii="ＭＳ ゴシック" w:eastAsia="ＭＳ ゴシック" w:hAnsi="ＭＳ ゴシック" w:hint="eastAsia"/>
          <w:sz w:val="22"/>
        </w:rPr>
        <w:t>同募金会長　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8"/>
        <w:gridCol w:w="1563"/>
        <w:gridCol w:w="3700"/>
      </w:tblGrid>
      <w:tr w:rsidR="00AF1BE2" w:rsidRPr="00AF1BE2" w14:paraId="2D58D516" w14:textId="77777777">
        <w:trPr>
          <w:cantSplit/>
          <w:trHeight w:val="891"/>
        </w:trPr>
        <w:tc>
          <w:tcPr>
            <w:tcW w:w="1658" w:type="dxa"/>
            <w:vAlign w:val="center"/>
          </w:tcPr>
          <w:p w14:paraId="65E083CF" w14:textId="77777777" w:rsidR="000B3DE0" w:rsidRPr="00AF1BE2" w:rsidRDefault="000B3DE0" w:rsidP="00C1476A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258" w:type="dxa"/>
            <w:vAlign w:val="center"/>
          </w:tcPr>
          <w:p w14:paraId="712D88EB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AEA8EB6" w14:textId="77777777" w:rsidR="00A45A6B" w:rsidRPr="00AF1BE2" w:rsidRDefault="00A45A6B" w:rsidP="00A45A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371D953" w14:textId="77777777" w:rsidR="000B3DE0" w:rsidRPr="00AF1BE2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事務局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11AB0CB6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Ｔ  Ｅ  Ｌ</w:t>
            </w:r>
          </w:p>
          <w:p w14:paraId="6A13678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Ｆ  Ａ  Ｘ</w:t>
            </w:r>
          </w:p>
        </w:tc>
        <w:tc>
          <w:tcPr>
            <w:tcW w:w="3700" w:type="dxa"/>
            <w:vMerge w:val="restart"/>
            <w:vAlign w:val="center"/>
          </w:tcPr>
          <w:p w14:paraId="05767AFC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4B44CC97" w14:textId="77777777" w:rsidTr="00791605">
        <w:trPr>
          <w:cantSplit/>
          <w:trHeight w:val="901"/>
        </w:trPr>
        <w:tc>
          <w:tcPr>
            <w:tcW w:w="1658" w:type="dxa"/>
            <w:vAlign w:val="center"/>
          </w:tcPr>
          <w:p w14:paraId="43F38808" w14:textId="77777777" w:rsidR="00791605" w:rsidRPr="00AF1BE2" w:rsidRDefault="00FB2D05" w:rsidP="00791605">
            <w:pPr>
              <w:ind w:leftChars="-67" w:left="-141" w:firstLineChars="50" w:firstLine="105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</w:t>
            </w:r>
            <w:r w:rsidR="00791605" w:rsidRPr="00AF1BE2">
              <w:rPr>
                <w:rFonts w:ascii="ＭＳ ゴシック" w:eastAsia="ＭＳ ゴシック" w:hAnsi="ＭＳ ゴシック" w:hint="eastAsia"/>
              </w:rPr>
              <w:t>.代表者</w:t>
            </w:r>
          </w:p>
          <w:p w14:paraId="70B668FB" w14:textId="77777777" w:rsidR="000B3DE0" w:rsidRPr="00AF1BE2" w:rsidRDefault="00791605" w:rsidP="00791605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3258" w:type="dxa"/>
            <w:vAlign w:val="center"/>
          </w:tcPr>
          <w:p w14:paraId="20E6495D" w14:textId="77777777" w:rsidR="000B3DE0" w:rsidRPr="00AF1BE2" w:rsidRDefault="000B3D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/>
              </w:rPr>
              <w:fldChar w:fldCharType="begin"/>
            </w:r>
            <w:r w:rsidRPr="00AF1BE2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F1BE2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AF1BE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AF1BE2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AF1BE2">
              <w:rPr>
                <w:rFonts w:ascii="ＭＳ ゴシック" w:eastAsia="ＭＳ ゴシック" w:hAnsi="ＭＳ ゴシック"/>
              </w:rPr>
              <w:fldChar w:fldCharType="end"/>
            </w:r>
            <w:r w:rsidRPr="00AF1BE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563" w:type="dxa"/>
            <w:vMerge/>
            <w:vAlign w:val="center"/>
          </w:tcPr>
          <w:p w14:paraId="3D994914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0" w:type="dxa"/>
            <w:vMerge/>
            <w:vAlign w:val="center"/>
          </w:tcPr>
          <w:p w14:paraId="3C956B5E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63FF9DB2" w14:textId="77777777">
        <w:trPr>
          <w:cantSplit/>
          <w:trHeight w:val="680"/>
        </w:trPr>
        <w:tc>
          <w:tcPr>
            <w:tcW w:w="1658" w:type="dxa"/>
            <w:vMerge w:val="restart"/>
            <w:vAlign w:val="center"/>
          </w:tcPr>
          <w:p w14:paraId="296995B9" w14:textId="77777777" w:rsidR="001121D1" w:rsidRPr="00AF1BE2" w:rsidRDefault="000B3DE0" w:rsidP="001121D1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52A19E04" w14:textId="77777777" w:rsidR="001121D1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氏名</w:t>
            </w:r>
            <w:r w:rsidR="00C1476A" w:rsidRPr="00AF1BE2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1D37E80E" w14:textId="77777777" w:rsidR="000B3DE0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Align w:val="center"/>
          </w:tcPr>
          <w:p w14:paraId="04CE2A72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Align w:val="center"/>
          </w:tcPr>
          <w:p w14:paraId="743F0438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00" w:type="dxa"/>
            <w:vAlign w:val="center"/>
          </w:tcPr>
          <w:p w14:paraId="3091CA03" w14:textId="2726D329" w:rsidR="000B3DE0" w:rsidRPr="00AF1BE2" w:rsidRDefault="00593A1A" w:rsidP="0013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S　H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1BE2">
              <w:rPr>
                <w:rFonts w:ascii="ＭＳ ゴシック" w:eastAsia="ＭＳ ゴシック" w:hAnsi="ＭＳ ゴシック" w:hint="eastAsia"/>
              </w:rPr>
              <w:t xml:space="preserve">R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F1BE2" w:rsidRPr="00AF1BE2" w14:paraId="7D6B92DB" w14:textId="77777777">
        <w:trPr>
          <w:cantSplit/>
          <w:trHeight w:val="680"/>
        </w:trPr>
        <w:tc>
          <w:tcPr>
            <w:tcW w:w="1658" w:type="dxa"/>
            <w:vMerge/>
            <w:vAlign w:val="center"/>
          </w:tcPr>
          <w:p w14:paraId="60518FE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Align w:val="center"/>
          </w:tcPr>
          <w:p w14:paraId="340978E4" w14:textId="77777777" w:rsidR="000B3DE0" w:rsidRPr="00AF1BE2" w:rsidRDefault="000B3DE0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w w:val="80"/>
              </w:rPr>
              <w:t>ＴＥＬ</w:t>
            </w:r>
          </w:p>
        </w:tc>
        <w:tc>
          <w:tcPr>
            <w:tcW w:w="1563" w:type="dxa"/>
            <w:vAlign w:val="center"/>
          </w:tcPr>
          <w:p w14:paraId="6A6F879C" w14:textId="77777777" w:rsidR="000B3DE0" w:rsidRPr="00AF1BE2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団体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構成状況</w:t>
            </w:r>
          </w:p>
        </w:tc>
        <w:tc>
          <w:tcPr>
            <w:tcW w:w="3700" w:type="dxa"/>
            <w:vAlign w:val="center"/>
          </w:tcPr>
          <w:p w14:paraId="53B26222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個人　　　名、　　　　　　団体</w:t>
            </w:r>
          </w:p>
        </w:tc>
      </w:tr>
      <w:tr w:rsidR="00AF1BE2" w:rsidRPr="00AF1BE2" w14:paraId="4CBB0279" w14:textId="77777777">
        <w:trPr>
          <w:cantSplit/>
          <w:trHeight w:val="1605"/>
        </w:trPr>
        <w:tc>
          <w:tcPr>
            <w:tcW w:w="1658" w:type="dxa"/>
          </w:tcPr>
          <w:p w14:paraId="22EDD9F7" w14:textId="2D450844" w:rsidR="000B3DE0" w:rsidRPr="00AF1BE2" w:rsidRDefault="000B3DE0" w:rsidP="004252E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4252EB">
              <w:rPr>
                <w:rFonts w:ascii="ＭＳ ゴシック" w:eastAsia="ＭＳ ゴシック" w:hAnsi="ＭＳ ゴシック" w:hint="eastAsia"/>
              </w:rPr>
              <w:t>現在行っている</w:t>
            </w:r>
            <w:r w:rsidR="004252EB" w:rsidRPr="00EC5935">
              <w:rPr>
                <w:rFonts w:ascii="ＭＳ ゴシック" w:eastAsia="ＭＳ ゴシック" w:hAnsi="ＭＳ ゴシック" w:hint="eastAsia"/>
              </w:rPr>
              <w:t>つながりをたやさない</w:t>
            </w:r>
            <w:r w:rsidR="0021447B" w:rsidRPr="00EC5935">
              <w:rPr>
                <w:rFonts w:ascii="ＭＳ ゴシック" w:eastAsia="ＭＳ ゴシック" w:hAnsi="ＭＳ ゴシック" w:hint="eastAsia"/>
              </w:rPr>
              <w:t>取り組み</w:t>
            </w:r>
            <w:r w:rsidR="00A45A6B" w:rsidRPr="00EC5935">
              <w:rPr>
                <w:rFonts w:ascii="ＭＳ ゴシック" w:eastAsia="ＭＳ ゴシック" w:hAnsi="ＭＳ ゴシック" w:hint="eastAsia"/>
              </w:rPr>
              <w:t>等</w:t>
            </w:r>
            <w:r w:rsidR="00FB2D05" w:rsidRPr="00EC5935">
              <w:rPr>
                <w:rFonts w:ascii="ＭＳ ゴシック" w:eastAsia="ＭＳ ゴシック" w:hAnsi="ＭＳ ゴシック" w:hint="eastAsia"/>
              </w:rPr>
              <w:t>に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関する活動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3"/>
            <w:vAlign w:val="center"/>
          </w:tcPr>
          <w:p w14:paraId="19CF9CB1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AF1BE2" w:rsidRPr="00AF1BE2" w14:paraId="7F882E25" w14:textId="77777777">
        <w:trPr>
          <w:cantSplit/>
          <w:trHeight w:val="680"/>
        </w:trPr>
        <w:tc>
          <w:tcPr>
            <w:tcW w:w="1658" w:type="dxa"/>
            <w:shd w:val="clear" w:color="auto" w:fill="auto"/>
            <w:vAlign w:val="center"/>
          </w:tcPr>
          <w:p w14:paraId="3D5AC36F" w14:textId="77777777" w:rsidR="000B3DE0" w:rsidRPr="00AF1BE2" w:rsidRDefault="00145306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521" w:type="dxa"/>
            <w:gridSpan w:val="3"/>
            <w:vAlign w:val="center"/>
          </w:tcPr>
          <w:p w14:paraId="5E084D3E" w14:textId="77777777" w:rsidR="000B3DE0" w:rsidRPr="00AF1BE2" w:rsidRDefault="000B3DE0" w:rsidP="00112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08BFE8D1" w14:textId="77777777">
        <w:trPr>
          <w:cantSplit/>
          <w:trHeight w:val="2562"/>
        </w:trPr>
        <w:tc>
          <w:tcPr>
            <w:tcW w:w="1658" w:type="dxa"/>
            <w:shd w:val="clear" w:color="auto" w:fill="auto"/>
            <w:vAlign w:val="center"/>
          </w:tcPr>
          <w:p w14:paraId="265F2D7D" w14:textId="77777777" w:rsidR="000B3DE0" w:rsidRPr="00AF1BE2" w:rsidRDefault="001121D1" w:rsidP="001121D1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６.事業内容</w:t>
            </w:r>
          </w:p>
        </w:tc>
        <w:tc>
          <w:tcPr>
            <w:tcW w:w="8521" w:type="dxa"/>
            <w:gridSpan w:val="3"/>
          </w:tcPr>
          <w:p w14:paraId="2C60EB8E" w14:textId="77777777" w:rsidR="000B3DE0" w:rsidRPr="00AF1BE2" w:rsidRDefault="003813CD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人数・回数・場所など</w:t>
            </w:r>
            <w:r w:rsidRPr="00AF1BE2">
              <w:rPr>
                <w:rFonts w:ascii="ＭＳ ゴシック" w:eastAsia="ＭＳ ゴシック" w:hAnsi="ＭＳ ゴシック" w:hint="eastAsia"/>
              </w:rPr>
              <w:t>できるだけ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具体的に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事業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の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計画を</w:t>
            </w:r>
            <w:r w:rsidRPr="00AF1BE2">
              <w:rPr>
                <w:rFonts w:ascii="ＭＳ ゴシック" w:eastAsia="ＭＳ ゴシック" w:hAnsi="ＭＳ ゴシック" w:hint="eastAsia"/>
              </w:rPr>
              <w:t>記述すること</w:t>
            </w:r>
          </w:p>
          <w:p w14:paraId="1D39639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DADF90F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6389B8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4B447AA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232E1DA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B3346F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935276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473649F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AF1BE2" w14:paraId="37681850" w14:textId="77777777">
        <w:trPr>
          <w:cantSplit/>
          <w:trHeight w:val="2622"/>
        </w:trPr>
        <w:tc>
          <w:tcPr>
            <w:tcW w:w="1658" w:type="dxa"/>
            <w:vAlign w:val="center"/>
          </w:tcPr>
          <w:p w14:paraId="45533EDE" w14:textId="77777777" w:rsidR="000B3DE0" w:rsidRPr="00AF1BE2" w:rsidRDefault="001121D1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７.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521" w:type="dxa"/>
            <w:gridSpan w:val="3"/>
          </w:tcPr>
          <w:p w14:paraId="259F932E" w14:textId="77777777" w:rsidR="000B3DE0" w:rsidRPr="00AF1BE2" w:rsidRDefault="00767812" w:rsidP="0076781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現在の状況や事業の</w:t>
            </w:r>
            <w:r w:rsidRPr="00AF1BE2">
              <w:rPr>
                <w:rFonts w:ascii="ＭＳ ゴシック" w:eastAsia="ＭＳ ゴシック" w:hAnsi="ＭＳ ゴシック" w:hint="eastAsia"/>
              </w:rPr>
              <w:t>目的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、</w:t>
            </w:r>
            <w:r w:rsidRPr="00AF1BE2">
              <w:rPr>
                <w:rFonts w:ascii="ＭＳ ゴシック" w:eastAsia="ＭＳ ゴシック" w:hAnsi="ＭＳ ゴシック" w:hint="eastAsia"/>
              </w:rPr>
              <w:t>必要性などが分かるよう</w:t>
            </w:r>
            <w:r w:rsidR="00130B48" w:rsidRPr="00AF1BE2">
              <w:rPr>
                <w:rFonts w:ascii="ＭＳ ゴシック" w:eastAsia="ＭＳ ゴシック" w:hAnsi="ＭＳ ゴシック" w:hint="eastAsia"/>
              </w:rPr>
              <w:t>具体的</w:t>
            </w:r>
            <w:r w:rsidRPr="00AF1BE2">
              <w:rPr>
                <w:rFonts w:ascii="ＭＳ ゴシック" w:eastAsia="ＭＳ ゴシック" w:hAnsi="ＭＳ ゴシック" w:hint="eastAsia"/>
              </w:rPr>
              <w:t>に記述すること</w:t>
            </w:r>
          </w:p>
          <w:p w14:paraId="75DE1EF4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65566F46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3FF7BB5A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1DDB4D41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012F7D20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15DFE52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4967E429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31A8E50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7980D1" w14:textId="77777777" w:rsidR="00D50140" w:rsidRPr="00AF1BE2" w:rsidRDefault="00D50140">
      <w:pPr>
        <w:rPr>
          <w:rFonts w:ascii="ＭＳ ゴシック" w:eastAsia="ＭＳ ゴシック" w:hAnsi="ＭＳ ゴシック"/>
        </w:rPr>
      </w:pPr>
    </w:p>
    <w:p w14:paraId="634F9DE7" w14:textId="77777777" w:rsidR="000B3DE0" w:rsidRPr="00AF1BE2" w:rsidRDefault="006016B3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lastRenderedPageBreak/>
        <w:t>（様式１ ）</w:t>
      </w:r>
    </w:p>
    <w:p w14:paraId="006987CE" w14:textId="77777777" w:rsidR="004708EF" w:rsidRPr="00AF1BE2" w:rsidRDefault="004708E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1"/>
        <w:gridCol w:w="905"/>
        <w:gridCol w:w="931"/>
        <w:gridCol w:w="1037"/>
        <w:gridCol w:w="915"/>
        <w:gridCol w:w="599"/>
        <w:gridCol w:w="1292"/>
        <w:gridCol w:w="1118"/>
        <w:gridCol w:w="2567"/>
      </w:tblGrid>
      <w:tr w:rsidR="00AF1BE2" w:rsidRPr="00AF1BE2" w14:paraId="32BFD0E9" w14:textId="77777777" w:rsidTr="00F17852">
        <w:trPr>
          <w:cantSplit/>
          <w:trHeight w:val="705"/>
        </w:trPr>
        <w:tc>
          <w:tcPr>
            <w:tcW w:w="3688" w:type="dxa"/>
            <w:gridSpan w:val="5"/>
            <w:vAlign w:val="center"/>
          </w:tcPr>
          <w:p w14:paraId="6B8B97FD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８．事業実施予定日（実施期間</w:t>
            </w:r>
            <w:r w:rsidRPr="00AF1BE2">
              <w:rPr>
                <w:rFonts w:ascii="ＭＳ ゴシック" w:eastAsia="ＭＳ ゴシック" w:hAnsi="ＭＳ ゴシック" w:hint="eastAsia"/>
              </w:rPr>
              <w:t>等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14:paraId="6552C0E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19AF40D9" w14:textId="77777777" w:rsidTr="00F17852">
        <w:trPr>
          <w:cantSplit/>
          <w:trHeight w:val="709"/>
        </w:trPr>
        <w:tc>
          <w:tcPr>
            <w:tcW w:w="4603" w:type="dxa"/>
            <w:gridSpan w:val="6"/>
            <w:vAlign w:val="center"/>
          </w:tcPr>
          <w:p w14:paraId="03BE56CF" w14:textId="77777777" w:rsidR="00F17852" w:rsidRPr="00AF1BE2" w:rsidRDefault="00F17852" w:rsidP="00754C9D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 xml:space="preserve">９．総事業費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円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14:paraId="381506B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10．申請額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</w:rPr>
              <w:t xml:space="preserve">　　　　,０００</w:t>
            </w:r>
            <w:r w:rsidRPr="00AF1BE2">
              <w:rPr>
                <w:rFonts w:ascii="ＭＳ ゴシック" w:eastAsia="ＭＳ ゴシック" w:hAnsi="ＭＳ ゴシック" w:hint="eastAsia"/>
              </w:rPr>
              <w:t>円（千円未満切り捨て）</w:t>
            </w:r>
          </w:p>
        </w:tc>
      </w:tr>
      <w:tr w:rsidR="00AF1BE2" w:rsidRPr="00AF1BE2" w14:paraId="2B416470" w14:textId="77777777" w:rsidTr="00F17852">
        <w:trPr>
          <w:cantSplit/>
          <w:trHeight w:val="705"/>
        </w:trPr>
        <w:tc>
          <w:tcPr>
            <w:tcW w:w="1720" w:type="dxa"/>
            <w:gridSpan w:val="3"/>
            <w:vAlign w:val="center"/>
          </w:tcPr>
          <w:p w14:paraId="7357784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11．事業の区分</w:t>
            </w:r>
          </w:p>
        </w:tc>
        <w:tc>
          <w:tcPr>
            <w:tcW w:w="2883" w:type="dxa"/>
            <w:gridSpan w:val="3"/>
            <w:vAlign w:val="center"/>
          </w:tcPr>
          <w:p w14:paraId="7DAF405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事業費　・　備品整備</w:t>
            </w:r>
          </w:p>
        </w:tc>
        <w:tc>
          <w:tcPr>
            <w:tcW w:w="1891" w:type="dxa"/>
            <w:gridSpan w:val="2"/>
            <w:vAlign w:val="center"/>
          </w:tcPr>
          <w:p w14:paraId="4745560D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12.実施場所（備品</w:t>
            </w:r>
          </w:p>
          <w:p w14:paraId="4A030CF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の整備保管場所）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721503D8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121D2F5" w14:textId="77777777" w:rsidTr="00754C9D">
        <w:trPr>
          <w:cantSplit/>
          <w:trHeight w:val="705"/>
        </w:trPr>
        <w:tc>
          <w:tcPr>
            <w:tcW w:w="815" w:type="dxa"/>
            <w:gridSpan w:val="2"/>
            <w:vMerge w:val="restart"/>
            <w:vAlign w:val="center"/>
          </w:tcPr>
          <w:p w14:paraId="06B6F6FB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13　</w:t>
            </w:r>
          </w:p>
          <w:p w14:paraId="342DA9F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</w:t>
            </w:r>
          </w:p>
          <w:p w14:paraId="56DD4336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業</w:t>
            </w:r>
          </w:p>
          <w:p w14:paraId="0168657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経</w:t>
            </w:r>
          </w:p>
          <w:p w14:paraId="1D08F02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費</w:t>
            </w:r>
          </w:p>
          <w:p w14:paraId="7AF0E56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</w:t>
            </w:r>
          </w:p>
          <w:p w14:paraId="069E57D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状</w:t>
            </w:r>
          </w:p>
          <w:p w14:paraId="039D5949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況</w:t>
            </w:r>
          </w:p>
          <w:p w14:paraId="4676E82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5"/>
            <w:vAlign w:val="center"/>
          </w:tcPr>
          <w:p w14:paraId="5AB45D68" w14:textId="77777777" w:rsidR="006A0709" w:rsidRPr="00AF1BE2" w:rsidRDefault="006A0709" w:rsidP="00F1785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収 入 金 額（　　　　　　　　　　円）</w:t>
            </w:r>
          </w:p>
        </w:tc>
        <w:tc>
          <w:tcPr>
            <w:tcW w:w="4977" w:type="dxa"/>
            <w:gridSpan w:val="3"/>
            <w:vAlign w:val="center"/>
          </w:tcPr>
          <w:p w14:paraId="54703EB0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支 出 金 額（　　　　　　　　　　円）</w:t>
            </w:r>
          </w:p>
        </w:tc>
      </w:tr>
      <w:tr w:rsidR="00AF1BE2" w:rsidRPr="00AF1BE2" w14:paraId="4756E1F4" w14:textId="77777777" w:rsidTr="00754C9D">
        <w:trPr>
          <w:cantSplit/>
        </w:trPr>
        <w:tc>
          <w:tcPr>
            <w:tcW w:w="815" w:type="dxa"/>
            <w:gridSpan w:val="2"/>
            <w:vMerge/>
          </w:tcPr>
          <w:p w14:paraId="39A6E5D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2CCEF47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987941374"/>
              </w:rPr>
              <w:t>共同募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4"/>
              </w:rPr>
              <w:t>金</w:t>
            </w:r>
          </w:p>
          <w:p w14:paraId="1B046624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自己負担金</w:t>
            </w:r>
          </w:p>
          <w:p w14:paraId="12CF2369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6"/>
              </w:rPr>
              <w:t>参加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6"/>
              </w:rPr>
              <w:t>費</w:t>
            </w:r>
          </w:p>
          <w:p w14:paraId="2F8E2CB1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5"/>
              </w:rPr>
              <w:t>その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5"/>
              </w:rPr>
              <w:t>他</w:t>
            </w:r>
          </w:p>
          <w:p w14:paraId="7C5548F4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6EDCC3DB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26529548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935B43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B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※事業経費に行政からの補助・助成金がある場合は対象とならない。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2C4F594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B20D494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35881F2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4220493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BA60E0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2410" w:type="dxa"/>
            <w:gridSpan w:val="2"/>
          </w:tcPr>
          <w:p w14:paraId="5C75528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1BECB8A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２．</w:t>
            </w:r>
          </w:p>
          <w:p w14:paraId="63739DF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657F6C9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6475934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0D9EF98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6D6C25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17EAAD2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102267C" w14:textId="77777777" w:rsidR="006A0709" w:rsidRPr="00AF1BE2" w:rsidRDefault="006A0709" w:rsidP="00F178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（支出科目は具体的内容がわかるように適宜記述のこと）</w:t>
            </w:r>
          </w:p>
        </w:tc>
        <w:tc>
          <w:tcPr>
            <w:tcW w:w="2567" w:type="dxa"/>
            <w:tcBorders>
              <w:left w:val="nil"/>
            </w:tcBorders>
          </w:tcPr>
          <w:p w14:paraId="6A8B310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8E5769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16029762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7C76441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01E4C9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056D25F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588FA671" w14:textId="77777777" w:rsidTr="00F17852">
        <w:trPr>
          <w:cantSplit/>
          <w:trHeight w:val="501"/>
        </w:trPr>
        <w:tc>
          <w:tcPr>
            <w:tcW w:w="10179" w:type="dxa"/>
            <w:gridSpan w:val="10"/>
            <w:tcBorders>
              <w:bottom w:val="nil"/>
            </w:tcBorders>
            <w:vAlign w:val="center"/>
          </w:tcPr>
          <w:p w14:paraId="6B272A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14. 共同募金の助成事業であることの明示方法（予定）　　 該当するものすべてに○印</w:t>
            </w:r>
          </w:p>
        </w:tc>
      </w:tr>
      <w:tr w:rsidR="00AF1BE2" w:rsidRPr="00AF1BE2" w14:paraId="3EB55921" w14:textId="77777777" w:rsidTr="00F17852">
        <w:trPr>
          <w:cantSplit/>
          <w:trHeight w:val="1303"/>
        </w:trPr>
        <w:tc>
          <w:tcPr>
            <w:tcW w:w="664" w:type="dxa"/>
            <w:tcBorders>
              <w:top w:val="nil"/>
            </w:tcBorders>
          </w:tcPr>
          <w:p w14:paraId="19F1134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</w:tcPr>
          <w:p w14:paraId="507E00B5" w14:textId="77777777" w:rsidR="006A0709" w:rsidRPr="00AF1BE2" w:rsidRDefault="006A0709" w:rsidP="00F1785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9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開催要綱、実施要領等に記載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2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プログラム、パンフレットに記載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3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. 配分明示ステッカーを貼付</w:t>
            </w:r>
          </w:p>
          <w:p w14:paraId="0CEDFF24" w14:textId="77777777" w:rsidR="006A0709" w:rsidRPr="00AF1BE2" w:rsidRDefault="00FD1463" w:rsidP="00F17852">
            <w:pPr>
              <w:rPr>
                <w:rFonts w:ascii="ＭＳ ゴシック" w:eastAsia="ＭＳ ゴシック" w:hAnsi="ＭＳ ゴシック"/>
                <w:sz w:val="20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4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 広報、機関紙等に記載    　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  5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>. 看板等に明示                     6. 配分明示の文字入れ</w:t>
            </w:r>
            <w:r w:rsidR="006A0709" w:rsidRPr="00AF1B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161C4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z w:val="20"/>
              </w:rPr>
              <w:t>7.  マスコミへの情報提供　　　 8.その他(                                               )</w:t>
            </w:r>
          </w:p>
        </w:tc>
      </w:tr>
      <w:tr w:rsidR="00AF1BE2" w:rsidRPr="00AF1BE2" w14:paraId="43D6FDCD" w14:textId="77777777" w:rsidTr="00F17852">
        <w:trPr>
          <w:cantSplit/>
          <w:trHeight w:val="117"/>
        </w:trPr>
        <w:tc>
          <w:tcPr>
            <w:tcW w:w="664" w:type="dxa"/>
            <w:tcBorders>
              <w:bottom w:val="nil"/>
            </w:tcBorders>
          </w:tcPr>
          <w:p w14:paraId="4E290A9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15" w:type="dxa"/>
            <w:gridSpan w:val="9"/>
            <w:tcBorders>
              <w:bottom w:val="nil"/>
            </w:tcBorders>
          </w:tcPr>
          <w:p w14:paraId="17877D1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F1BE2" w:rsidRPr="00AF1BE2" w14:paraId="17D89402" w14:textId="77777777" w:rsidTr="00F17852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14:paraId="29D3738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15.</w:t>
            </w:r>
          </w:p>
          <w:p w14:paraId="30038B2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添</w:t>
            </w:r>
          </w:p>
          <w:p w14:paraId="12FF6A0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  <w:p w14:paraId="6B948F1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書</w:t>
            </w:r>
          </w:p>
          <w:p w14:paraId="3D41ACA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939" w:type="dxa"/>
            <w:gridSpan w:val="5"/>
            <w:tcBorders>
              <w:top w:val="nil"/>
              <w:bottom w:val="nil"/>
              <w:right w:val="nil"/>
            </w:tcBorders>
          </w:tcPr>
          <w:p w14:paraId="1B88AFE0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会則（規約）</w:t>
            </w:r>
          </w:p>
          <w:p w14:paraId="65CFE2DD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前年度事業報告、決算書</w:t>
            </w:r>
          </w:p>
          <w:p w14:paraId="733F24DA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本年度事業計画、予算書</w:t>
            </w:r>
          </w:p>
          <w:p w14:paraId="5875C6F7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役員名簿</w:t>
            </w:r>
          </w:p>
          <w:p w14:paraId="395ED0A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8E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機関紙、パンフレット等、活動内容がわかるもの</w:t>
            </w:r>
          </w:p>
          <w:p w14:paraId="642F4D12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があれば添付のこと。</w:t>
            </w:r>
          </w:p>
          <w:p w14:paraId="05AC933E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</w:p>
          <w:p w14:paraId="489973F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備品整備の場合は、見積書、カタログ等を添付の</w:t>
            </w:r>
          </w:p>
          <w:p w14:paraId="420368CF" w14:textId="77777777" w:rsidR="006A0709" w:rsidRPr="00AF1BE2" w:rsidRDefault="006A0709" w:rsidP="00F17852">
            <w:pPr>
              <w:widowControl/>
              <w:ind w:leftChars="381" w:left="800" w:firstLineChars="18" w:firstLine="38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こと。</w:t>
            </w:r>
          </w:p>
        </w:tc>
      </w:tr>
      <w:tr w:rsidR="00AF1BE2" w:rsidRPr="00AF1BE2" w14:paraId="6F6EBB4A" w14:textId="77777777" w:rsidTr="00F17852">
        <w:trPr>
          <w:cantSplit/>
          <w:trHeight w:val="223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DD2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057F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14044A" w14:textId="77777777" w:rsidR="000B3DE0" w:rsidRPr="00AF1BE2" w:rsidRDefault="000B3DE0">
      <w:pPr>
        <w:rPr>
          <w:rFonts w:ascii="ＭＳ ゴシック" w:eastAsia="ＭＳ ゴシック" w:hAnsi="ＭＳ ゴシック"/>
          <w:sz w:val="20"/>
          <w:szCs w:val="20"/>
        </w:rPr>
      </w:pPr>
    </w:p>
    <w:p w14:paraId="48F54ED8" w14:textId="77777777" w:rsidR="000B3DE0" w:rsidRPr="00AF1BE2" w:rsidRDefault="000B3DE0">
      <w:pPr>
        <w:numPr>
          <w:ilvl w:val="1"/>
          <w:numId w:val="4"/>
        </w:numPr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記載の事項は、できるだけ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申請書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にまとめること。ただし、無理な場合は、別紙として添付すること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5DE84A5" w14:textId="77777777" w:rsidR="000B3DE0" w:rsidRPr="00AF1BE2" w:rsidRDefault="000B3DE0">
      <w:pPr>
        <w:ind w:left="420"/>
        <w:rPr>
          <w:rFonts w:ascii="ＭＳ ゴシック" w:eastAsia="ＭＳ ゴシック" w:hAnsi="ＭＳ ゴシック"/>
          <w:sz w:val="20"/>
          <w:szCs w:val="20"/>
        </w:rPr>
      </w:pPr>
    </w:p>
    <w:p w14:paraId="44936F0E" w14:textId="77777777" w:rsidR="00EA465D" w:rsidRPr="00AF1BE2" w:rsidRDefault="00EA465D" w:rsidP="005761F7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※　申請書に記載してもらう個人情報は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本会において適正に管理し、無断で第三者に提供しません。代表者名、担当者名は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審査に係る連絡等に使います</w:t>
      </w:r>
      <w:r w:rsidR="003D0E62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EA465D" w:rsidRPr="00AF1BE2" w:rsidSect="00682A02">
      <w:pgSz w:w="11906" w:h="16838" w:code="9"/>
      <w:pgMar w:top="993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C75F" w14:textId="77777777" w:rsidR="00E11D33" w:rsidRDefault="00E11D33" w:rsidP="00643D05">
      <w:r>
        <w:separator/>
      </w:r>
    </w:p>
  </w:endnote>
  <w:endnote w:type="continuationSeparator" w:id="0">
    <w:p w14:paraId="0EFB908B" w14:textId="77777777" w:rsidR="00E11D33" w:rsidRDefault="00E11D33" w:rsidP="006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73C1" w14:textId="77777777" w:rsidR="00E11D33" w:rsidRDefault="00E11D33" w:rsidP="00643D05">
      <w:r>
        <w:separator/>
      </w:r>
    </w:p>
  </w:footnote>
  <w:footnote w:type="continuationSeparator" w:id="0">
    <w:p w14:paraId="6821B8AD" w14:textId="77777777" w:rsidR="00E11D33" w:rsidRDefault="00E11D33" w:rsidP="0064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65D"/>
    <w:rsid w:val="000709C9"/>
    <w:rsid w:val="000B3DE0"/>
    <w:rsid w:val="001121D1"/>
    <w:rsid w:val="00113903"/>
    <w:rsid w:val="00130B48"/>
    <w:rsid w:val="00145306"/>
    <w:rsid w:val="001F0EA8"/>
    <w:rsid w:val="0020337B"/>
    <w:rsid w:val="0021447B"/>
    <w:rsid w:val="0025185B"/>
    <w:rsid w:val="002C715D"/>
    <w:rsid w:val="002E73F4"/>
    <w:rsid w:val="003813CD"/>
    <w:rsid w:val="00385453"/>
    <w:rsid w:val="003B55CF"/>
    <w:rsid w:val="003D0E62"/>
    <w:rsid w:val="003F5FCC"/>
    <w:rsid w:val="004252EB"/>
    <w:rsid w:val="004708EF"/>
    <w:rsid w:val="005761F7"/>
    <w:rsid w:val="00585740"/>
    <w:rsid w:val="00593A1A"/>
    <w:rsid w:val="005A0707"/>
    <w:rsid w:val="006016B3"/>
    <w:rsid w:val="00631DFE"/>
    <w:rsid w:val="00643D05"/>
    <w:rsid w:val="006553C7"/>
    <w:rsid w:val="00682A02"/>
    <w:rsid w:val="006A0709"/>
    <w:rsid w:val="006D7DDB"/>
    <w:rsid w:val="006F5732"/>
    <w:rsid w:val="007337F2"/>
    <w:rsid w:val="00754C9D"/>
    <w:rsid w:val="00767812"/>
    <w:rsid w:val="00791605"/>
    <w:rsid w:val="007B10EC"/>
    <w:rsid w:val="00866738"/>
    <w:rsid w:val="008815D7"/>
    <w:rsid w:val="008B2DEC"/>
    <w:rsid w:val="00922E37"/>
    <w:rsid w:val="00A45A6B"/>
    <w:rsid w:val="00AF1BE2"/>
    <w:rsid w:val="00B0230C"/>
    <w:rsid w:val="00B248D4"/>
    <w:rsid w:val="00B34333"/>
    <w:rsid w:val="00BB6AAC"/>
    <w:rsid w:val="00BD24DD"/>
    <w:rsid w:val="00C1476A"/>
    <w:rsid w:val="00C40773"/>
    <w:rsid w:val="00C75266"/>
    <w:rsid w:val="00CD15BC"/>
    <w:rsid w:val="00D50140"/>
    <w:rsid w:val="00D974DD"/>
    <w:rsid w:val="00E11D33"/>
    <w:rsid w:val="00E741B6"/>
    <w:rsid w:val="00E77AFA"/>
    <w:rsid w:val="00EA465D"/>
    <w:rsid w:val="00EC5935"/>
    <w:rsid w:val="00F17852"/>
    <w:rsid w:val="00FB2D0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8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7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D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2020-09-14T00:12:00Z</dcterms:created>
  <dcterms:modified xsi:type="dcterms:W3CDTF">2021-10-27T02:39:00Z</dcterms:modified>
</cp:coreProperties>
</file>